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20D" w:rsidRDefault="00B7120D" w:rsidP="00A670B0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D7380">
        <w:rPr>
          <w:rFonts w:ascii="Times New Roman" w:hAnsi="Times New Roman" w:cs="Times New Roman"/>
          <w:sz w:val="28"/>
          <w:szCs w:val="28"/>
        </w:rPr>
        <w:t xml:space="preserve"> </w:t>
      </w:r>
      <w:r w:rsidR="000544E3">
        <w:rPr>
          <w:rFonts w:ascii="Times New Roman" w:hAnsi="Times New Roman" w:cs="Times New Roman"/>
          <w:sz w:val="28"/>
          <w:szCs w:val="28"/>
        </w:rPr>
        <w:t xml:space="preserve">№ </w:t>
      </w:r>
      <w:r w:rsidR="005D73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0B0" w:rsidRPr="009907AB" w:rsidRDefault="00A670B0" w:rsidP="00A670B0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</w:p>
    <w:p w:rsidR="00B7120D" w:rsidRPr="009907AB" w:rsidRDefault="00B7120D" w:rsidP="002B0C07">
      <w:pPr>
        <w:spacing w:after="48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9907AB">
        <w:rPr>
          <w:rFonts w:ascii="Times New Roman" w:hAnsi="Times New Roman" w:cs="Times New Roman"/>
          <w:sz w:val="28"/>
          <w:szCs w:val="28"/>
        </w:rPr>
        <w:t xml:space="preserve">к </w:t>
      </w:r>
      <w:r w:rsidR="0048697F"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егиональной</w:t>
      </w:r>
      <w:r w:rsidRPr="009907AB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2B0C07" w:rsidRPr="002B0C07">
        <w:t xml:space="preserve"> </w:t>
      </w:r>
    </w:p>
    <w:p w:rsidR="00B7120D" w:rsidRPr="00A670B0" w:rsidRDefault="00B7120D" w:rsidP="00B71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B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7120D" w:rsidRPr="00A670B0" w:rsidRDefault="00B7120D" w:rsidP="00A670B0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B0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эффективности реализации </w:t>
      </w:r>
      <w:r w:rsidR="007E3DB2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Pr="00A670B0">
        <w:rPr>
          <w:rFonts w:ascii="Times New Roman" w:hAnsi="Times New Roman"/>
          <w:b/>
          <w:bCs/>
          <w:sz w:val="28"/>
          <w:szCs w:val="28"/>
          <w:lang w:eastAsia="ru-RU"/>
        </w:rPr>
        <w:t>егиональной</w:t>
      </w:r>
      <w:r w:rsidRPr="00A670B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a3"/>
        <w:tblW w:w="150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6662"/>
        <w:gridCol w:w="1418"/>
        <w:gridCol w:w="992"/>
        <w:gridCol w:w="991"/>
        <w:gridCol w:w="993"/>
        <w:gridCol w:w="993"/>
        <w:gridCol w:w="993"/>
        <w:gridCol w:w="992"/>
      </w:tblGrid>
      <w:tr w:rsidR="00B7120D" w:rsidRPr="009907AB" w:rsidTr="00081FF3">
        <w:trPr>
          <w:trHeight w:val="57"/>
          <w:tblHeader/>
        </w:trPr>
        <w:tc>
          <w:tcPr>
            <w:tcW w:w="992" w:type="dxa"/>
            <w:vMerge w:val="restart"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vMerge w:val="restart"/>
          </w:tcPr>
          <w:p w:rsidR="00B7120D" w:rsidRPr="00AD076F" w:rsidRDefault="00B7120D" w:rsidP="001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отдельного мероприятия,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</w:t>
            </w:r>
            <w:r w:rsidR="001C07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</w:t>
            </w:r>
            <w:r w:rsidR="000B3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vMerge w:val="restart"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gridSpan w:val="6"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7120D" w:rsidRPr="009907AB" w:rsidTr="00081FF3">
        <w:trPr>
          <w:trHeight w:val="57"/>
          <w:tblHeader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20D" w:rsidRPr="009907AB" w:rsidRDefault="00DA5D0B" w:rsidP="0074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7120D" w:rsidRPr="009907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1" w:type="dxa"/>
          </w:tcPr>
          <w:p w:rsidR="00B7120D" w:rsidRPr="009907AB" w:rsidRDefault="00DA5D0B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7120D" w:rsidRPr="009907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B7120D" w:rsidRPr="009907AB" w:rsidRDefault="00DA5D0B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7120D" w:rsidRPr="009907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B7120D" w:rsidRPr="009907AB" w:rsidRDefault="00DA5D0B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7120D" w:rsidRPr="009907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B7120D" w:rsidRPr="009907AB" w:rsidRDefault="00DA5D0B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B7120D" w:rsidRPr="009907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B7120D" w:rsidRPr="009907AB" w:rsidRDefault="00DA5D0B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B7120D" w:rsidRPr="009907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E1D9A" w:rsidRPr="009907AB" w:rsidTr="00081FF3">
        <w:trPr>
          <w:trHeight w:val="57"/>
        </w:trPr>
        <w:tc>
          <w:tcPr>
            <w:tcW w:w="992" w:type="dxa"/>
            <w:vMerge w:val="restart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1D9A" w:rsidRPr="002923E7" w:rsidRDefault="002E1D9A" w:rsidP="00015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программа Кировской области «Активное долголетие»</w:t>
            </w:r>
          </w:p>
        </w:tc>
        <w:tc>
          <w:tcPr>
            <w:tcW w:w="1418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9A" w:rsidRPr="009907AB" w:rsidTr="00081FF3">
        <w:trPr>
          <w:trHeight w:val="57"/>
        </w:trPr>
        <w:tc>
          <w:tcPr>
            <w:tcW w:w="992" w:type="dxa"/>
            <w:vMerge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1D9A" w:rsidRPr="00084CEB" w:rsidRDefault="002E1D9A" w:rsidP="00BD5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«Повышение </w:t>
            </w:r>
            <w:r w:rsidRPr="00084CEB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государственных программ Кировской области в части выполнения мероприятий, направленных на обеспечения устойчивого роста продолжительности здоровой жизни граждан старшего поколения и увеличения периода активного долголетия</w:t>
            </w:r>
            <w:r w:rsidRPr="000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1D9A" w:rsidRPr="009907AB" w:rsidRDefault="002E1D9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81" w:rsidRPr="009907AB" w:rsidTr="00081FF3">
        <w:trPr>
          <w:trHeight w:val="57"/>
        </w:trPr>
        <w:tc>
          <w:tcPr>
            <w:tcW w:w="992" w:type="dxa"/>
            <w:vMerge w:val="restart"/>
          </w:tcPr>
          <w:p w:rsidR="00417681" w:rsidRPr="009907AB" w:rsidRDefault="00E267FA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7681" w:rsidRPr="00084CEB" w:rsidRDefault="00417681" w:rsidP="007E3DB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«Развитие системы мероприятий, направленных на укрепление здоровья, увеличение периода активного долголетия и продолжительности здоровой жизни граждан старшего поколения за счет обеспечения участия граждан старшего поколения в образовательных проектах, культурно-досуговых мероприятиях, занятиях физической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спортом, а также добровольческой (волонтерской) деятельност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81" w:rsidRPr="009907AB" w:rsidTr="00081FF3">
        <w:trPr>
          <w:trHeight w:val="57"/>
        </w:trPr>
        <w:tc>
          <w:tcPr>
            <w:tcW w:w="992" w:type="dxa"/>
            <w:vMerge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17681" w:rsidRPr="00011C09" w:rsidRDefault="00011C09" w:rsidP="006945B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09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поколения, вовлеченных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1C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C09">
              <w:rPr>
                <w:rFonts w:ascii="Times New Roman" w:hAnsi="Times New Roman" w:cs="Times New Roman"/>
                <w:sz w:val="24"/>
                <w:szCs w:val="24"/>
              </w:rPr>
              <w:t>мероприятия региональной программы «Активное долголетие»</w:t>
            </w:r>
          </w:p>
        </w:tc>
        <w:tc>
          <w:tcPr>
            <w:tcW w:w="1418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1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3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993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993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92" w:type="dxa"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417681" w:rsidRPr="009907AB" w:rsidTr="00081FF3">
        <w:trPr>
          <w:trHeight w:val="57"/>
        </w:trPr>
        <w:tc>
          <w:tcPr>
            <w:tcW w:w="992" w:type="dxa"/>
            <w:vMerge/>
          </w:tcPr>
          <w:p w:rsidR="00417681" w:rsidRPr="009907AB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17681" w:rsidRPr="001373AA" w:rsidRDefault="00F20366" w:rsidP="00F203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366">
              <w:rPr>
                <w:rFonts w:ascii="Times New Roman" w:hAnsi="Times New Roman" w:cs="Times New Roman"/>
                <w:sz w:val="24"/>
                <w:szCs w:val="24"/>
              </w:rPr>
              <w:t>доля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</w:t>
            </w:r>
          </w:p>
        </w:tc>
        <w:tc>
          <w:tcPr>
            <w:tcW w:w="1418" w:type="dxa"/>
          </w:tcPr>
          <w:p w:rsidR="00417681" w:rsidRPr="00707656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5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417681" w:rsidRPr="00707656" w:rsidRDefault="00707656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5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1" w:type="dxa"/>
          </w:tcPr>
          <w:p w:rsidR="00417681" w:rsidRPr="00707656" w:rsidRDefault="00707656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56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3" w:type="dxa"/>
          </w:tcPr>
          <w:p w:rsidR="00417681" w:rsidRPr="00707656" w:rsidRDefault="00707656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56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3" w:type="dxa"/>
          </w:tcPr>
          <w:p w:rsidR="00417681" w:rsidRPr="009907AB" w:rsidRDefault="002B0C07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</w:tcPr>
          <w:p w:rsidR="00417681" w:rsidRPr="009907AB" w:rsidRDefault="002B0C07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417681" w:rsidRPr="009907AB" w:rsidRDefault="002B0C07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07835" w:rsidRPr="009907AB" w:rsidTr="00081FF3">
        <w:trPr>
          <w:trHeight w:val="57"/>
        </w:trPr>
        <w:tc>
          <w:tcPr>
            <w:tcW w:w="992" w:type="dxa"/>
          </w:tcPr>
          <w:p w:rsidR="00107835" w:rsidRPr="009907AB" w:rsidRDefault="00107835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7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7835" w:rsidRPr="00084CEB" w:rsidRDefault="00107835" w:rsidP="0090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</w:t>
            </w:r>
            <w:r w:rsidRPr="00084C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Продление активного долголетия граждан старшего поколения, создание условий для реализации их личностного потенциала</w:t>
            </w:r>
            <w:r w:rsidRPr="0008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107835" w:rsidRPr="009907AB" w:rsidRDefault="00107835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07835" w:rsidRPr="009907AB" w:rsidRDefault="00107835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107835" w:rsidRPr="009907AB" w:rsidRDefault="00107835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07835" w:rsidRPr="009907AB" w:rsidRDefault="00107835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07835" w:rsidRPr="009907AB" w:rsidRDefault="00107835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07835" w:rsidRPr="009907AB" w:rsidRDefault="00107835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07835" w:rsidRPr="009907AB" w:rsidRDefault="00107835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835" w:rsidRPr="009907AB" w:rsidTr="00081FF3">
        <w:trPr>
          <w:trHeight w:val="57"/>
        </w:trPr>
        <w:tc>
          <w:tcPr>
            <w:tcW w:w="992" w:type="dxa"/>
          </w:tcPr>
          <w:p w:rsidR="00107835" w:rsidRPr="009907AB" w:rsidRDefault="00E267FA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2" w:type="dxa"/>
          </w:tcPr>
          <w:p w:rsidR="004C1A14" w:rsidRPr="004C1A14" w:rsidRDefault="007E3DB2" w:rsidP="004C1A14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107835" w:rsidRPr="007400C3">
              <w:rPr>
                <w:color w:val="000000"/>
                <w:sz w:val="24"/>
                <w:szCs w:val="24"/>
              </w:rPr>
              <w:t>ис</w:t>
            </w:r>
            <w:r w:rsidR="00107835">
              <w:rPr>
                <w:color w:val="000000"/>
                <w:sz w:val="24"/>
                <w:szCs w:val="24"/>
              </w:rPr>
              <w:t>ленность</w:t>
            </w:r>
            <w:r w:rsidR="00107835" w:rsidRPr="007400C3">
              <w:rPr>
                <w:color w:val="000000"/>
                <w:sz w:val="24"/>
                <w:szCs w:val="24"/>
              </w:rPr>
              <w:t xml:space="preserve"> граждан старшего поколения, принявших участие в </w:t>
            </w:r>
            <w:r w:rsidR="00107835" w:rsidRPr="007400C3">
              <w:rPr>
                <w:sz w:val="24"/>
                <w:szCs w:val="24"/>
              </w:rPr>
              <w:t>образовательных и просветительских программах для граждан старшего поколения (включая развитие «университетов третьего возраста»), в том обучения на основе дистанционных образовательных те</w:t>
            </w:r>
            <w:r w:rsidR="004C1A14">
              <w:rPr>
                <w:sz w:val="24"/>
                <w:szCs w:val="24"/>
              </w:rPr>
              <w:t xml:space="preserve">хнологий и электронного обучения </w:t>
            </w:r>
          </w:p>
        </w:tc>
        <w:tc>
          <w:tcPr>
            <w:tcW w:w="1418" w:type="dxa"/>
          </w:tcPr>
          <w:p w:rsidR="00A75D50" w:rsidRPr="00360FA0" w:rsidRDefault="00655199" w:rsidP="002B0C0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07835">
              <w:rPr>
                <w:sz w:val="24"/>
                <w:szCs w:val="24"/>
              </w:rPr>
              <w:t>еловек</w:t>
            </w:r>
          </w:p>
        </w:tc>
        <w:tc>
          <w:tcPr>
            <w:tcW w:w="992" w:type="dxa"/>
          </w:tcPr>
          <w:p w:rsidR="007D449C" w:rsidRPr="00360FA0" w:rsidRDefault="009531CF" w:rsidP="007E3DB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171</w:t>
            </w:r>
          </w:p>
        </w:tc>
        <w:tc>
          <w:tcPr>
            <w:tcW w:w="991" w:type="dxa"/>
          </w:tcPr>
          <w:p w:rsidR="00A75D50" w:rsidRPr="00360FA0" w:rsidRDefault="008E3D10" w:rsidP="002B0C07">
            <w:pPr>
              <w:pStyle w:val="1"/>
              <w:jc w:val="center"/>
              <w:rPr>
                <w:sz w:val="24"/>
                <w:szCs w:val="24"/>
              </w:rPr>
            </w:pPr>
            <w:r w:rsidRPr="008E3D10">
              <w:rPr>
                <w:sz w:val="24"/>
                <w:szCs w:val="24"/>
              </w:rPr>
              <w:t>22</w:t>
            </w:r>
            <w:r w:rsidR="007E3DB2">
              <w:rPr>
                <w:sz w:val="24"/>
                <w:szCs w:val="24"/>
              </w:rPr>
              <w:t> </w:t>
            </w:r>
            <w:r w:rsidRPr="008E3D10">
              <w:rPr>
                <w:sz w:val="24"/>
                <w:szCs w:val="24"/>
              </w:rPr>
              <w:t>009</w:t>
            </w:r>
          </w:p>
        </w:tc>
        <w:tc>
          <w:tcPr>
            <w:tcW w:w="993" w:type="dxa"/>
          </w:tcPr>
          <w:p w:rsidR="00A75D50" w:rsidRPr="00360FA0" w:rsidRDefault="008E3D10" w:rsidP="002B0C0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848</w:t>
            </w:r>
          </w:p>
        </w:tc>
        <w:tc>
          <w:tcPr>
            <w:tcW w:w="993" w:type="dxa"/>
          </w:tcPr>
          <w:p w:rsidR="00A75D50" w:rsidRPr="00360FA0" w:rsidRDefault="008E3D10" w:rsidP="002B0C0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687</w:t>
            </w:r>
          </w:p>
        </w:tc>
        <w:tc>
          <w:tcPr>
            <w:tcW w:w="993" w:type="dxa"/>
          </w:tcPr>
          <w:p w:rsidR="00A75D50" w:rsidRPr="00360FA0" w:rsidRDefault="008E3D10" w:rsidP="002B0C07">
            <w:pPr>
              <w:pStyle w:val="1"/>
              <w:jc w:val="center"/>
              <w:rPr>
                <w:sz w:val="24"/>
                <w:szCs w:val="24"/>
              </w:rPr>
            </w:pPr>
            <w:r w:rsidRPr="008E3D10">
              <w:rPr>
                <w:sz w:val="24"/>
                <w:szCs w:val="24"/>
              </w:rPr>
              <w:t>24</w:t>
            </w:r>
            <w:r w:rsidR="007E3DB2">
              <w:rPr>
                <w:sz w:val="24"/>
                <w:szCs w:val="24"/>
              </w:rPr>
              <w:t> </w:t>
            </w:r>
            <w:r w:rsidRPr="008E3D10">
              <w:rPr>
                <w:sz w:val="24"/>
                <w:szCs w:val="24"/>
              </w:rPr>
              <w:t>525</w:t>
            </w:r>
          </w:p>
        </w:tc>
        <w:tc>
          <w:tcPr>
            <w:tcW w:w="992" w:type="dxa"/>
          </w:tcPr>
          <w:p w:rsidR="00A75D50" w:rsidRPr="00360FA0" w:rsidRDefault="008E3D10" w:rsidP="002B0C0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196</w:t>
            </w:r>
          </w:p>
        </w:tc>
      </w:tr>
      <w:tr w:rsidR="00107835" w:rsidRPr="009907AB" w:rsidTr="004C1A14">
        <w:trPr>
          <w:trHeight w:val="603"/>
        </w:trPr>
        <w:tc>
          <w:tcPr>
            <w:tcW w:w="992" w:type="dxa"/>
          </w:tcPr>
          <w:p w:rsidR="00107835" w:rsidRPr="009907AB" w:rsidRDefault="00E267FA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2" w:type="dxa"/>
          </w:tcPr>
          <w:p w:rsidR="0049313F" w:rsidRPr="004C1A14" w:rsidRDefault="007E3DB2" w:rsidP="004C1A1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107835" w:rsidRPr="007400C3">
              <w:rPr>
                <w:color w:val="000000"/>
                <w:sz w:val="24"/>
                <w:szCs w:val="24"/>
              </w:rPr>
              <w:t>ис</w:t>
            </w:r>
            <w:r w:rsidR="00107835">
              <w:rPr>
                <w:color w:val="000000"/>
                <w:sz w:val="24"/>
                <w:szCs w:val="24"/>
              </w:rPr>
              <w:t>ленность</w:t>
            </w:r>
            <w:r w:rsidR="00107835" w:rsidRPr="007400C3">
              <w:rPr>
                <w:color w:val="000000"/>
                <w:sz w:val="24"/>
                <w:szCs w:val="24"/>
              </w:rPr>
              <w:t xml:space="preserve"> граждан старшего поколения, вовлеченных в </w:t>
            </w:r>
            <w:r w:rsidR="00107835" w:rsidRPr="007400C3">
              <w:rPr>
                <w:sz w:val="24"/>
                <w:szCs w:val="24"/>
              </w:rPr>
              <w:t>культурно-досуговую</w:t>
            </w:r>
            <w:r w:rsidR="00107835">
              <w:rPr>
                <w:sz w:val="24"/>
                <w:szCs w:val="24"/>
              </w:rPr>
              <w:t xml:space="preserve"> и познавательную </w:t>
            </w:r>
            <w:r w:rsidR="004C1A1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8" w:type="dxa"/>
          </w:tcPr>
          <w:p w:rsidR="00E17656" w:rsidRPr="00360FA0" w:rsidRDefault="00655199" w:rsidP="004C1A14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07835">
              <w:rPr>
                <w:sz w:val="24"/>
                <w:szCs w:val="24"/>
              </w:rPr>
              <w:t>еловек</w:t>
            </w:r>
          </w:p>
        </w:tc>
        <w:tc>
          <w:tcPr>
            <w:tcW w:w="992" w:type="dxa"/>
          </w:tcPr>
          <w:p w:rsidR="00585D1C" w:rsidRPr="00360FA0" w:rsidRDefault="00046DBA" w:rsidP="004C1A14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438</w:t>
            </w:r>
          </w:p>
        </w:tc>
        <w:tc>
          <w:tcPr>
            <w:tcW w:w="991" w:type="dxa"/>
          </w:tcPr>
          <w:p w:rsidR="00585D1C" w:rsidRPr="00360FA0" w:rsidRDefault="00046DBA" w:rsidP="002B0C0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485</w:t>
            </w:r>
          </w:p>
        </w:tc>
        <w:tc>
          <w:tcPr>
            <w:tcW w:w="993" w:type="dxa"/>
          </w:tcPr>
          <w:p w:rsidR="00585D1C" w:rsidRPr="00360FA0" w:rsidRDefault="00046DBA" w:rsidP="002B0C07">
            <w:pPr>
              <w:pStyle w:val="1"/>
              <w:jc w:val="center"/>
              <w:rPr>
                <w:sz w:val="24"/>
                <w:szCs w:val="24"/>
              </w:rPr>
            </w:pPr>
            <w:r w:rsidRPr="00046DBA">
              <w:rPr>
                <w:sz w:val="24"/>
                <w:szCs w:val="24"/>
              </w:rPr>
              <w:t>28</w:t>
            </w:r>
            <w:r w:rsidR="007E3DB2">
              <w:rPr>
                <w:sz w:val="24"/>
                <w:szCs w:val="24"/>
              </w:rPr>
              <w:t> </w:t>
            </w:r>
            <w:r w:rsidRPr="00046DBA">
              <w:rPr>
                <w:sz w:val="24"/>
                <w:szCs w:val="24"/>
              </w:rPr>
              <w:t>532</w:t>
            </w:r>
          </w:p>
        </w:tc>
        <w:tc>
          <w:tcPr>
            <w:tcW w:w="993" w:type="dxa"/>
          </w:tcPr>
          <w:p w:rsidR="00585D1C" w:rsidRPr="00360FA0" w:rsidRDefault="00046DBA" w:rsidP="002B0C07">
            <w:pPr>
              <w:pStyle w:val="1"/>
              <w:jc w:val="center"/>
              <w:rPr>
                <w:sz w:val="24"/>
                <w:szCs w:val="24"/>
              </w:rPr>
            </w:pPr>
            <w:r w:rsidRPr="00046DBA">
              <w:rPr>
                <w:sz w:val="24"/>
                <w:szCs w:val="24"/>
              </w:rPr>
              <w:t>29</w:t>
            </w:r>
            <w:r w:rsidR="007E3DB2">
              <w:rPr>
                <w:sz w:val="24"/>
                <w:szCs w:val="24"/>
              </w:rPr>
              <w:t> </w:t>
            </w:r>
            <w:r w:rsidRPr="00046DBA">
              <w:rPr>
                <w:sz w:val="24"/>
                <w:szCs w:val="24"/>
              </w:rPr>
              <w:t>579</w:t>
            </w:r>
          </w:p>
        </w:tc>
        <w:tc>
          <w:tcPr>
            <w:tcW w:w="993" w:type="dxa"/>
          </w:tcPr>
          <w:p w:rsidR="00585D1C" w:rsidRPr="00360FA0" w:rsidRDefault="00046DBA" w:rsidP="002B0C07">
            <w:pPr>
              <w:pStyle w:val="1"/>
              <w:jc w:val="center"/>
              <w:rPr>
                <w:sz w:val="24"/>
                <w:szCs w:val="24"/>
              </w:rPr>
            </w:pPr>
            <w:r w:rsidRPr="00046DBA">
              <w:rPr>
                <w:sz w:val="24"/>
                <w:szCs w:val="24"/>
              </w:rPr>
              <w:t>30</w:t>
            </w:r>
            <w:r w:rsidR="007E3DB2">
              <w:rPr>
                <w:sz w:val="24"/>
                <w:szCs w:val="24"/>
              </w:rPr>
              <w:t> </w:t>
            </w:r>
            <w:r w:rsidRPr="00046DBA">
              <w:rPr>
                <w:sz w:val="24"/>
                <w:szCs w:val="24"/>
              </w:rPr>
              <w:t>626</w:t>
            </w:r>
          </w:p>
        </w:tc>
        <w:tc>
          <w:tcPr>
            <w:tcW w:w="992" w:type="dxa"/>
          </w:tcPr>
          <w:p w:rsidR="00585D1C" w:rsidRPr="00360FA0" w:rsidRDefault="00046DBA" w:rsidP="002B0C07">
            <w:pPr>
              <w:pStyle w:val="1"/>
              <w:jc w:val="center"/>
              <w:rPr>
                <w:sz w:val="24"/>
                <w:szCs w:val="24"/>
              </w:rPr>
            </w:pPr>
            <w:r w:rsidRPr="00046DBA">
              <w:rPr>
                <w:sz w:val="24"/>
                <w:szCs w:val="24"/>
              </w:rPr>
              <w:t>31</w:t>
            </w:r>
            <w:r w:rsidR="007E3DB2">
              <w:rPr>
                <w:sz w:val="24"/>
                <w:szCs w:val="24"/>
              </w:rPr>
              <w:t> </w:t>
            </w:r>
            <w:r w:rsidRPr="00046DBA">
              <w:rPr>
                <w:sz w:val="24"/>
                <w:szCs w:val="24"/>
              </w:rPr>
              <w:t>464</w:t>
            </w:r>
          </w:p>
        </w:tc>
      </w:tr>
      <w:tr w:rsidR="00107835" w:rsidRPr="009907AB" w:rsidTr="00081FF3">
        <w:trPr>
          <w:trHeight w:val="57"/>
        </w:trPr>
        <w:tc>
          <w:tcPr>
            <w:tcW w:w="992" w:type="dxa"/>
          </w:tcPr>
          <w:p w:rsidR="00107835" w:rsidRPr="009907AB" w:rsidRDefault="00E267FA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2" w:type="dxa"/>
          </w:tcPr>
          <w:p w:rsidR="0049313F" w:rsidRPr="004C1A14" w:rsidRDefault="007E3DB2" w:rsidP="00D0055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107835" w:rsidRPr="007400C3">
              <w:rPr>
                <w:color w:val="000000"/>
                <w:sz w:val="24"/>
                <w:szCs w:val="24"/>
              </w:rPr>
              <w:t>ис</w:t>
            </w:r>
            <w:r w:rsidR="00107835">
              <w:rPr>
                <w:color w:val="000000"/>
                <w:sz w:val="24"/>
                <w:szCs w:val="24"/>
              </w:rPr>
              <w:t>ленность</w:t>
            </w:r>
            <w:r w:rsidR="00107835" w:rsidRPr="007400C3">
              <w:rPr>
                <w:color w:val="000000"/>
                <w:sz w:val="24"/>
                <w:szCs w:val="24"/>
              </w:rPr>
              <w:t xml:space="preserve"> граждан старшего поколения, вовлеченных в </w:t>
            </w:r>
            <w:r w:rsidR="00107835">
              <w:rPr>
                <w:sz w:val="24"/>
                <w:szCs w:val="24"/>
              </w:rPr>
              <w:t>социальный туризм</w:t>
            </w:r>
          </w:p>
        </w:tc>
        <w:tc>
          <w:tcPr>
            <w:tcW w:w="1418" w:type="dxa"/>
          </w:tcPr>
          <w:p w:rsidR="00107835" w:rsidRPr="00360FA0" w:rsidRDefault="00107835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DA00C4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107835" w:rsidRPr="00360FA0" w:rsidRDefault="009531CF" w:rsidP="009531C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</w:t>
            </w:r>
            <w:r w:rsidR="00226FB8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107835" w:rsidRPr="00360FA0" w:rsidRDefault="009531CF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</w:t>
            </w:r>
            <w:r w:rsidR="00226FB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07835" w:rsidRPr="00360FA0" w:rsidRDefault="009531CF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E3DB2">
              <w:rPr>
                <w:sz w:val="24"/>
                <w:szCs w:val="24"/>
              </w:rPr>
              <w:t> </w:t>
            </w:r>
            <w:r w:rsidR="00226F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226FB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07835" w:rsidRPr="00360FA0" w:rsidRDefault="009531CF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750</w:t>
            </w:r>
          </w:p>
        </w:tc>
        <w:tc>
          <w:tcPr>
            <w:tcW w:w="993" w:type="dxa"/>
          </w:tcPr>
          <w:p w:rsidR="00107835" w:rsidRPr="00360FA0" w:rsidRDefault="009531CF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</w:t>
            </w:r>
            <w:r w:rsidR="00226F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7835" w:rsidRPr="00360FA0" w:rsidRDefault="009531CF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</w:t>
            </w:r>
            <w:r w:rsidR="00226FB8">
              <w:rPr>
                <w:sz w:val="24"/>
                <w:szCs w:val="24"/>
              </w:rPr>
              <w:t>0</w:t>
            </w:r>
          </w:p>
        </w:tc>
      </w:tr>
      <w:tr w:rsidR="00107835" w:rsidRPr="009907AB" w:rsidTr="00081FF3">
        <w:trPr>
          <w:trHeight w:val="57"/>
        </w:trPr>
        <w:tc>
          <w:tcPr>
            <w:tcW w:w="992" w:type="dxa"/>
          </w:tcPr>
          <w:p w:rsidR="00107835" w:rsidRPr="009907AB" w:rsidRDefault="00E267FA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62" w:type="dxa"/>
          </w:tcPr>
          <w:p w:rsidR="0049313F" w:rsidRPr="004C1A14" w:rsidRDefault="007E3DB2" w:rsidP="004C1A1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107835" w:rsidRPr="007400C3">
              <w:rPr>
                <w:color w:val="000000"/>
                <w:sz w:val="24"/>
                <w:szCs w:val="24"/>
              </w:rPr>
              <w:t>ис</w:t>
            </w:r>
            <w:r w:rsidR="00107835">
              <w:rPr>
                <w:color w:val="000000"/>
                <w:sz w:val="24"/>
                <w:szCs w:val="24"/>
              </w:rPr>
              <w:t>ленность</w:t>
            </w:r>
            <w:r w:rsidR="00107835" w:rsidRPr="00BF1ED7">
              <w:rPr>
                <w:sz w:val="24"/>
                <w:szCs w:val="24"/>
              </w:rPr>
              <w:t xml:space="preserve"> </w:t>
            </w:r>
            <w:r w:rsidR="003659F2">
              <w:rPr>
                <w:sz w:val="24"/>
                <w:szCs w:val="24"/>
              </w:rPr>
              <w:t>«серебряных» добровольцев (волонтеров)</w:t>
            </w:r>
            <w:r w:rsidR="00107835" w:rsidRPr="00BF1ED7">
              <w:rPr>
                <w:sz w:val="24"/>
                <w:szCs w:val="24"/>
              </w:rPr>
              <w:t xml:space="preserve">, </w:t>
            </w:r>
            <w:r w:rsidR="00107835">
              <w:rPr>
                <w:sz w:val="24"/>
                <w:szCs w:val="24"/>
              </w:rPr>
              <w:t xml:space="preserve">вовлеченных в </w:t>
            </w:r>
            <w:r w:rsidR="00107835" w:rsidRPr="00BF1ED7">
              <w:rPr>
                <w:sz w:val="24"/>
                <w:szCs w:val="24"/>
              </w:rPr>
              <w:t>добровольческ</w:t>
            </w:r>
            <w:r w:rsidR="00107835">
              <w:rPr>
                <w:sz w:val="24"/>
                <w:szCs w:val="24"/>
              </w:rPr>
              <w:t>ую</w:t>
            </w:r>
            <w:r w:rsidR="00107835" w:rsidRPr="00BF1ED7">
              <w:rPr>
                <w:sz w:val="24"/>
                <w:szCs w:val="24"/>
              </w:rPr>
              <w:t xml:space="preserve"> (волонтерск</w:t>
            </w:r>
            <w:r w:rsidR="00107835">
              <w:rPr>
                <w:sz w:val="24"/>
                <w:szCs w:val="24"/>
              </w:rPr>
              <w:t>ую</w:t>
            </w:r>
            <w:r w:rsidR="00107835" w:rsidRPr="00BF1ED7">
              <w:rPr>
                <w:sz w:val="24"/>
                <w:szCs w:val="24"/>
              </w:rPr>
              <w:t>) деятельност</w:t>
            </w:r>
            <w:r w:rsidR="00107835">
              <w:rPr>
                <w:sz w:val="24"/>
                <w:szCs w:val="24"/>
              </w:rPr>
              <w:t>ь</w:t>
            </w:r>
            <w:r w:rsidR="003659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07835" w:rsidRPr="00BF1ED7" w:rsidRDefault="00107835" w:rsidP="00BF1ED7">
            <w:pPr>
              <w:pStyle w:val="1"/>
              <w:jc w:val="center"/>
              <w:rPr>
                <w:sz w:val="24"/>
                <w:szCs w:val="24"/>
              </w:rPr>
            </w:pPr>
            <w:r w:rsidRPr="00DA00C4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107835" w:rsidRPr="00360FA0" w:rsidRDefault="00081FF3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414</w:t>
            </w:r>
          </w:p>
        </w:tc>
        <w:tc>
          <w:tcPr>
            <w:tcW w:w="991" w:type="dxa"/>
          </w:tcPr>
          <w:p w:rsidR="00107835" w:rsidRPr="00360FA0" w:rsidRDefault="00081FF3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747</w:t>
            </w:r>
          </w:p>
        </w:tc>
        <w:tc>
          <w:tcPr>
            <w:tcW w:w="993" w:type="dxa"/>
          </w:tcPr>
          <w:p w:rsidR="00107835" w:rsidRPr="00360FA0" w:rsidRDefault="006233E0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6233E0">
              <w:rPr>
                <w:sz w:val="24"/>
                <w:szCs w:val="24"/>
              </w:rPr>
              <w:t>9</w:t>
            </w:r>
            <w:r w:rsidR="007E3DB2">
              <w:rPr>
                <w:sz w:val="24"/>
                <w:szCs w:val="24"/>
              </w:rPr>
              <w:t> </w:t>
            </w:r>
            <w:r w:rsidRPr="006233E0">
              <w:rPr>
                <w:sz w:val="24"/>
                <w:szCs w:val="24"/>
              </w:rPr>
              <w:t>080</w:t>
            </w:r>
          </w:p>
        </w:tc>
        <w:tc>
          <w:tcPr>
            <w:tcW w:w="993" w:type="dxa"/>
          </w:tcPr>
          <w:p w:rsidR="00107835" w:rsidRPr="00360FA0" w:rsidRDefault="00D5705F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D5705F">
              <w:rPr>
                <w:sz w:val="24"/>
                <w:szCs w:val="24"/>
              </w:rPr>
              <w:t>9</w:t>
            </w:r>
            <w:r w:rsidR="007E3DB2">
              <w:rPr>
                <w:sz w:val="24"/>
                <w:szCs w:val="24"/>
              </w:rPr>
              <w:t> </w:t>
            </w:r>
            <w:r w:rsidRPr="00D5705F">
              <w:rPr>
                <w:sz w:val="24"/>
                <w:szCs w:val="24"/>
              </w:rPr>
              <w:t>413</w:t>
            </w:r>
          </w:p>
        </w:tc>
        <w:tc>
          <w:tcPr>
            <w:tcW w:w="993" w:type="dxa"/>
          </w:tcPr>
          <w:p w:rsidR="00107835" w:rsidRPr="00360FA0" w:rsidRDefault="00D5705F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E3D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747</w:t>
            </w:r>
          </w:p>
        </w:tc>
        <w:tc>
          <w:tcPr>
            <w:tcW w:w="992" w:type="dxa"/>
          </w:tcPr>
          <w:p w:rsidR="00107835" w:rsidRPr="00360FA0" w:rsidRDefault="00D5705F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D5705F">
              <w:rPr>
                <w:sz w:val="24"/>
                <w:szCs w:val="24"/>
              </w:rPr>
              <w:t>10</w:t>
            </w:r>
            <w:r w:rsidR="007E3DB2">
              <w:rPr>
                <w:sz w:val="24"/>
                <w:szCs w:val="24"/>
              </w:rPr>
              <w:t> </w:t>
            </w:r>
            <w:r w:rsidRPr="00D5705F">
              <w:rPr>
                <w:sz w:val="24"/>
                <w:szCs w:val="24"/>
              </w:rPr>
              <w:t>013</w:t>
            </w:r>
          </w:p>
        </w:tc>
      </w:tr>
      <w:tr w:rsidR="00107835" w:rsidRPr="009907AB" w:rsidTr="00081FF3">
        <w:trPr>
          <w:trHeight w:val="57"/>
        </w:trPr>
        <w:tc>
          <w:tcPr>
            <w:tcW w:w="992" w:type="dxa"/>
          </w:tcPr>
          <w:p w:rsidR="00107835" w:rsidRPr="009907AB" w:rsidRDefault="00E267FA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662" w:type="dxa"/>
          </w:tcPr>
          <w:p w:rsidR="00707656" w:rsidRPr="004C1A14" w:rsidRDefault="005F3FB8" w:rsidP="007076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107835" w:rsidRPr="007400C3">
              <w:rPr>
                <w:color w:val="000000"/>
                <w:sz w:val="24"/>
                <w:szCs w:val="24"/>
              </w:rPr>
              <w:t>ис</w:t>
            </w:r>
            <w:r w:rsidR="00107835">
              <w:rPr>
                <w:color w:val="000000"/>
                <w:sz w:val="24"/>
                <w:szCs w:val="24"/>
              </w:rPr>
              <w:t>ленность</w:t>
            </w:r>
            <w:r w:rsidR="00107835" w:rsidRPr="007400C3">
              <w:rPr>
                <w:sz w:val="24"/>
                <w:szCs w:val="24"/>
              </w:rPr>
              <w:t xml:space="preserve"> граждан в возрасте от 55 лет (женщины) и от 60 лет (мужчины), систематически занимающихся</w:t>
            </w:r>
            <w:r w:rsidR="00107835">
              <w:rPr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418" w:type="dxa"/>
          </w:tcPr>
          <w:p w:rsidR="00107835" w:rsidRPr="00BF1ED7" w:rsidRDefault="00107835" w:rsidP="00BF1ED7">
            <w:pPr>
              <w:pStyle w:val="1"/>
              <w:jc w:val="center"/>
              <w:rPr>
                <w:sz w:val="24"/>
                <w:szCs w:val="24"/>
              </w:rPr>
            </w:pPr>
            <w:r w:rsidRPr="00DA00C4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107835" w:rsidRPr="00CD0475" w:rsidRDefault="0034232A" w:rsidP="00081FF3">
            <w:pPr>
              <w:pStyle w:val="1"/>
              <w:jc w:val="center"/>
              <w:rPr>
                <w:sz w:val="24"/>
                <w:szCs w:val="24"/>
              </w:rPr>
            </w:pPr>
            <w:r w:rsidRPr="0034232A">
              <w:rPr>
                <w:sz w:val="24"/>
                <w:szCs w:val="24"/>
              </w:rPr>
              <w:t>79</w:t>
            </w:r>
            <w:r w:rsidR="00D10355">
              <w:rPr>
                <w:sz w:val="24"/>
                <w:szCs w:val="24"/>
                <w:lang w:val="en-US"/>
              </w:rPr>
              <w:t> </w:t>
            </w:r>
            <w:r w:rsidRPr="0034232A">
              <w:rPr>
                <w:sz w:val="24"/>
                <w:szCs w:val="24"/>
              </w:rPr>
              <w:t>625</w:t>
            </w:r>
          </w:p>
        </w:tc>
        <w:tc>
          <w:tcPr>
            <w:tcW w:w="991" w:type="dxa"/>
          </w:tcPr>
          <w:p w:rsidR="00107835" w:rsidRPr="00CD0475" w:rsidRDefault="00081FF3" w:rsidP="0034232A">
            <w:pPr>
              <w:pStyle w:val="1"/>
              <w:jc w:val="center"/>
              <w:rPr>
                <w:sz w:val="24"/>
                <w:szCs w:val="24"/>
              </w:rPr>
            </w:pPr>
            <w:r w:rsidRPr="00081FF3">
              <w:rPr>
                <w:sz w:val="24"/>
                <w:szCs w:val="24"/>
              </w:rPr>
              <w:t>82</w:t>
            </w:r>
            <w:r w:rsidR="00D10355">
              <w:rPr>
                <w:sz w:val="24"/>
                <w:szCs w:val="24"/>
                <w:lang w:val="en-US"/>
              </w:rPr>
              <w:t> </w:t>
            </w:r>
            <w:r w:rsidRPr="00081FF3">
              <w:rPr>
                <w:sz w:val="24"/>
                <w:szCs w:val="24"/>
              </w:rPr>
              <w:t>779</w:t>
            </w:r>
          </w:p>
        </w:tc>
        <w:tc>
          <w:tcPr>
            <w:tcW w:w="993" w:type="dxa"/>
          </w:tcPr>
          <w:p w:rsidR="00107835" w:rsidRPr="00CD0475" w:rsidRDefault="00081FF3" w:rsidP="0034232A">
            <w:pPr>
              <w:pStyle w:val="1"/>
              <w:jc w:val="center"/>
              <w:rPr>
                <w:sz w:val="24"/>
                <w:szCs w:val="24"/>
              </w:rPr>
            </w:pPr>
            <w:r w:rsidRPr="00081FF3">
              <w:rPr>
                <w:sz w:val="24"/>
                <w:szCs w:val="24"/>
              </w:rPr>
              <w:t>85</w:t>
            </w:r>
            <w:r w:rsidR="00D10355">
              <w:rPr>
                <w:sz w:val="24"/>
                <w:szCs w:val="24"/>
                <w:lang w:val="en-US"/>
              </w:rPr>
              <w:t> </w:t>
            </w:r>
            <w:r w:rsidRPr="00081FF3">
              <w:rPr>
                <w:sz w:val="24"/>
                <w:szCs w:val="24"/>
              </w:rPr>
              <w:t>932</w:t>
            </w:r>
          </w:p>
        </w:tc>
        <w:tc>
          <w:tcPr>
            <w:tcW w:w="993" w:type="dxa"/>
          </w:tcPr>
          <w:p w:rsidR="00107835" w:rsidRPr="00CD0475" w:rsidRDefault="00081FF3" w:rsidP="0034232A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D10355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087</w:t>
            </w:r>
          </w:p>
        </w:tc>
        <w:tc>
          <w:tcPr>
            <w:tcW w:w="993" w:type="dxa"/>
          </w:tcPr>
          <w:p w:rsidR="00107835" w:rsidRPr="00CD0475" w:rsidRDefault="00081FF3" w:rsidP="0034232A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D10355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241</w:t>
            </w:r>
          </w:p>
        </w:tc>
        <w:tc>
          <w:tcPr>
            <w:tcW w:w="992" w:type="dxa"/>
          </w:tcPr>
          <w:p w:rsidR="00107835" w:rsidRPr="00842571" w:rsidRDefault="00081FF3" w:rsidP="0034232A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D10355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764</w:t>
            </w:r>
          </w:p>
        </w:tc>
      </w:tr>
      <w:tr w:rsidR="00107835" w:rsidRPr="009907AB" w:rsidTr="00081FF3">
        <w:trPr>
          <w:trHeight w:val="57"/>
        </w:trPr>
        <w:tc>
          <w:tcPr>
            <w:tcW w:w="992" w:type="dxa"/>
          </w:tcPr>
          <w:p w:rsidR="00107835" w:rsidRDefault="00417681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2" w:type="dxa"/>
          </w:tcPr>
          <w:p w:rsidR="00107835" w:rsidRPr="007400C3" w:rsidRDefault="00107835" w:rsidP="00BF1ED7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</w:t>
            </w:r>
            <w:r w:rsidRPr="000B13D2">
              <w:rPr>
                <w:sz w:val="24"/>
                <w:szCs w:val="24"/>
              </w:rPr>
              <w:t>мероприятие «</w:t>
            </w:r>
            <w:r w:rsidRPr="000B13D2">
              <w:rPr>
                <w:color w:val="000000"/>
                <w:sz w:val="24"/>
                <w:szCs w:val="24"/>
              </w:rPr>
              <w:t>Повышение финансовой обеспеченности граждан старшего поколения, создание условий для их занятости</w:t>
            </w:r>
            <w:r w:rsidRPr="000B13D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07835" w:rsidRPr="007400C3" w:rsidRDefault="00107835" w:rsidP="00CF6E5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835" w:rsidRPr="00CD0475" w:rsidRDefault="00107835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107835" w:rsidRPr="00CD0475" w:rsidRDefault="00107835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07835" w:rsidRPr="00CD0475" w:rsidRDefault="00107835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07835" w:rsidRPr="00CD0475" w:rsidRDefault="00107835" w:rsidP="00694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07835" w:rsidRPr="00CD0475" w:rsidRDefault="00107835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07835" w:rsidRPr="00CD0475" w:rsidRDefault="00107835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835" w:rsidRPr="009907AB" w:rsidTr="00081FF3">
        <w:trPr>
          <w:trHeight w:val="57"/>
        </w:trPr>
        <w:tc>
          <w:tcPr>
            <w:tcW w:w="992" w:type="dxa"/>
          </w:tcPr>
          <w:p w:rsidR="00107835" w:rsidRDefault="009531CF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62" w:type="dxa"/>
          </w:tcPr>
          <w:p w:rsidR="00707656" w:rsidRPr="000B13D2" w:rsidRDefault="007E3DB2" w:rsidP="00707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0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исленность граждан старшего поколения, принявших участие в мероприятиях по повышению </w:t>
            </w:r>
            <w:r w:rsidR="00107835" w:rsidRPr="0007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финансовой</w:t>
            </w:r>
            <w:r w:rsidR="0010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835" w:rsidRPr="0007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418" w:type="dxa"/>
          </w:tcPr>
          <w:p w:rsidR="00107835" w:rsidRPr="009907AB" w:rsidRDefault="00E47798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107835" w:rsidRPr="009907AB" w:rsidRDefault="0094315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1" w:type="dxa"/>
          </w:tcPr>
          <w:p w:rsidR="00107835" w:rsidRPr="009907AB" w:rsidRDefault="00164260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</w:tcPr>
          <w:p w:rsidR="00107835" w:rsidRPr="009907AB" w:rsidRDefault="00164260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</w:tcPr>
          <w:p w:rsidR="00107835" w:rsidRPr="009907AB" w:rsidRDefault="0094315F" w:rsidP="000B1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</w:tcPr>
          <w:p w:rsidR="00107835" w:rsidRPr="009907AB" w:rsidRDefault="0094315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</w:tcPr>
          <w:p w:rsidR="00107835" w:rsidRPr="009907AB" w:rsidRDefault="0094315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07835" w:rsidRPr="009907AB" w:rsidTr="00081FF3">
        <w:trPr>
          <w:trHeight w:val="57"/>
        </w:trPr>
        <w:tc>
          <w:tcPr>
            <w:tcW w:w="992" w:type="dxa"/>
          </w:tcPr>
          <w:p w:rsidR="00107835" w:rsidRDefault="00417681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953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07656" w:rsidRPr="000B13D2" w:rsidRDefault="007E3DB2" w:rsidP="007E3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0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исленность граждан старшего поколения, принявших участие в мероприятиях по повышению </w:t>
            </w:r>
            <w:r w:rsidR="00107835" w:rsidRPr="0007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уровня </w:t>
            </w:r>
            <w:r w:rsidR="0010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</w:t>
            </w:r>
            <w:r w:rsidR="001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(компьютерн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12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07835" w:rsidRPr="0007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418" w:type="dxa"/>
          </w:tcPr>
          <w:p w:rsidR="00107835" w:rsidRPr="009907AB" w:rsidRDefault="00E47798" w:rsidP="00076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107835" w:rsidRPr="00BC7EC3" w:rsidRDefault="00411552" w:rsidP="00076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1" w:type="dxa"/>
          </w:tcPr>
          <w:p w:rsidR="00107835" w:rsidRPr="00BC7EC3" w:rsidRDefault="0094315F" w:rsidP="00076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41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107835" w:rsidRPr="00BC7EC3" w:rsidRDefault="0094315F" w:rsidP="00076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41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107835" w:rsidRPr="00BC7EC3" w:rsidRDefault="0094315F" w:rsidP="00076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41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107835" w:rsidRPr="00BC7EC3" w:rsidRDefault="0094315F" w:rsidP="00076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41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07835" w:rsidRPr="00BC7EC3" w:rsidRDefault="0094315F" w:rsidP="00076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41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72F2" w:rsidRPr="003F01D9" w:rsidTr="00081FF3">
        <w:trPr>
          <w:trHeight w:val="841"/>
        </w:trPr>
        <w:tc>
          <w:tcPr>
            <w:tcW w:w="992" w:type="dxa"/>
          </w:tcPr>
          <w:p w:rsidR="005772F2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2" w:type="dxa"/>
          </w:tcPr>
          <w:p w:rsidR="005772F2" w:rsidRPr="003F01D9" w:rsidRDefault="005772F2" w:rsidP="00623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«Развитие инфраструктуры для качественной и безопасной жизни граждан старшего поколения»</w:t>
            </w:r>
          </w:p>
        </w:tc>
        <w:tc>
          <w:tcPr>
            <w:tcW w:w="1418" w:type="dxa"/>
          </w:tcPr>
          <w:p w:rsidR="005772F2" w:rsidRPr="003F01D9" w:rsidRDefault="005772F2" w:rsidP="005A1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72F2" w:rsidRPr="003F01D9" w:rsidRDefault="005772F2" w:rsidP="00280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772F2" w:rsidRPr="003F01D9" w:rsidRDefault="005772F2" w:rsidP="00280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772F2" w:rsidRPr="003F01D9" w:rsidRDefault="005772F2" w:rsidP="00280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772F2" w:rsidRPr="003F01D9" w:rsidRDefault="005772F2" w:rsidP="00280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772F2" w:rsidRPr="003F01D9" w:rsidRDefault="005772F2" w:rsidP="00280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72F2" w:rsidRPr="003F01D9" w:rsidRDefault="005772F2" w:rsidP="00280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2F2" w:rsidRPr="001F55E1" w:rsidTr="00081FF3">
        <w:trPr>
          <w:trHeight w:val="57"/>
        </w:trPr>
        <w:tc>
          <w:tcPr>
            <w:tcW w:w="992" w:type="dxa"/>
          </w:tcPr>
          <w:p w:rsidR="005772F2" w:rsidRPr="00030414" w:rsidRDefault="00E267F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662" w:type="dxa"/>
          </w:tcPr>
          <w:p w:rsidR="00CE6F16" w:rsidRPr="00030414" w:rsidRDefault="007E3DB2" w:rsidP="00623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772F2" w:rsidRPr="0003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приоритетных объектов Кировской области, </w:t>
            </w:r>
            <w:r w:rsidR="005772F2" w:rsidRPr="0003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дооборудованных</w:t>
            </w:r>
            <w:r w:rsidR="005772F2" w:rsidRPr="00030414">
              <w:t xml:space="preserve"> </w:t>
            </w:r>
            <w:r w:rsidR="005772F2" w:rsidRPr="0003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нужды инвалидов и других маломобильных граждан, от общего числа приоритетных объектов Кировской области</w:t>
            </w:r>
          </w:p>
        </w:tc>
        <w:tc>
          <w:tcPr>
            <w:tcW w:w="1418" w:type="dxa"/>
          </w:tcPr>
          <w:p w:rsidR="005772F2" w:rsidRPr="00030414" w:rsidRDefault="005772F2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5772F2" w:rsidRPr="001F55E1" w:rsidRDefault="001F5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1" w:type="dxa"/>
          </w:tcPr>
          <w:p w:rsidR="005772F2" w:rsidRPr="001F55E1" w:rsidRDefault="001F5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993" w:type="dxa"/>
          </w:tcPr>
          <w:p w:rsidR="005772F2" w:rsidRPr="001F55E1" w:rsidRDefault="001F5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993" w:type="dxa"/>
          </w:tcPr>
          <w:p w:rsidR="005772F2" w:rsidRPr="001F55E1" w:rsidRDefault="001F5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993" w:type="dxa"/>
          </w:tcPr>
          <w:p w:rsidR="005772F2" w:rsidRPr="001F55E1" w:rsidRDefault="001F5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992" w:type="dxa"/>
          </w:tcPr>
          <w:p w:rsidR="005772F2" w:rsidRPr="001F55E1" w:rsidRDefault="001F5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5772F2" w:rsidRPr="009907AB" w:rsidTr="00081FF3">
        <w:trPr>
          <w:trHeight w:val="57"/>
        </w:trPr>
        <w:tc>
          <w:tcPr>
            <w:tcW w:w="992" w:type="dxa"/>
          </w:tcPr>
          <w:p w:rsidR="005772F2" w:rsidRPr="00EF0C1B" w:rsidRDefault="00E267F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662" w:type="dxa"/>
          </w:tcPr>
          <w:p w:rsidR="00CE6F16" w:rsidRPr="00411552" w:rsidRDefault="007E3DB2" w:rsidP="004115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5772F2" w:rsidRPr="00EF0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оля городского наземного автобусного транспорта и </w:t>
            </w:r>
            <w:r w:rsidR="005772F2" w:rsidRPr="00EF0C1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наземного электрического транспорта</w:t>
            </w:r>
            <w:r w:rsidR="005772F2" w:rsidRPr="00EF0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пользования, оборудованного для перевозки инвалидов</w:t>
            </w:r>
          </w:p>
        </w:tc>
        <w:tc>
          <w:tcPr>
            <w:tcW w:w="1418" w:type="dxa"/>
          </w:tcPr>
          <w:p w:rsidR="005772F2" w:rsidRPr="00EF0C1B" w:rsidRDefault="005772F2" w:rsidP="005A1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</w:tcPr>
          <w:p w:rsidR="005772F2" w:rsidRPr="00411552" w:rsidRDefault="00E17656" w:rsidP="00E17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1" w:type="dxa"/>
          </w:tcPr>
          <w:p w:rsidR="005772F2" w:rsidRPr="00411552" w:rsidRDefault="00E17656" w:rsidP="00E17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</w:tcPr>
          <w:p w:rsidR="005772F2" w:rsidRPr="00411552" w:rsidRDefault="00E17656" w:rsidP="00E17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</w:tcPr>
          <w:p w:rsidR="005772F2" w:rsidRPr="00411552" w:rsidRDefault="00E17656" w:rsidP="00E17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</w:tcPr>
          <w:p w:rsidR="005772F2" w:rsidRPr="00411552" w:rsidRDefault="00E17656" w:rsidP="00E17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5772F2" w:rsidRPr="00411552" w:rsidRDefault="00E17656" w:rsidP="00E17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772F2" w:rsidRPr="009907AB" w:rsidTr="00081FF3">
        <w:trPr>
          <w:trHeight w:val="57"/>
        </w:trPr>
        <w:tc>
          <w:tcPr>
            <w:tcW w:w="992" w:type="dxa"/>
          </w:tcPr>
          <w:p w:rsidR="005772F2" w:rsidRDefault="00E267F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662" w:type="dxa"/>
          </w:tcPr>
          <w:p w:rsidR="007214CF" w:rsidRPr="000B13D2" w:rsidRDefault="007E3DB2" w:rsidP="00493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7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исленность граждан старшего поколения, принявших участие в мероприятиях по профилактике правонарушений, совершаемых в отношении граждан старшего 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2F2" w:rsidRPr="005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случаи </w:t>
            </w:r>
            <w:r w:rsidR="0057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жестокого обращения, насилия, мошенничества, в том числе </w:t>
            </w:r>
            <w:r w:rsidR="005772F2" w:rsidRPr="005A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дистанционного мошенничества</w:t>
            </w:r>
          </w:p>
        </w:tc>
        <w:tc>
          <w:tcPr>
            <w:tcW w:w="1418" w:type="dxa"/>
          </w:tcPr>
          <w:p w:rsidR="005772F2" w:rsidRDefault="005772F2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5772F2" w:rsidRPr="00050A52" w:rsidRDefault="0094315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1" w:type="dxa"/>
          </w:tcPr>
          <w:p w:rsidR="005772F2" w:rsidRPr="00050A52" w:rsidRDefault="0094315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</w:tcPr>
          <w:p w:rsidR="005772F2" w:rsidRPr="00050A52" w:rsidRDefault="0094315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</w:tcPr>
          <w:p w:rsidR="005772F2" w:rsidRPr="00050A52" w:rsidRDefault="0094315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</w:tcPr>
          <w:p w:rsidR="005772F2" w:rsidRPr="00050A52" w:rsidRDefault="0094315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</w:tcPr>
          <w:p w:rsidR="005772F2" w:rsidRPr="00050A52" w:rsidRDefault="0094315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5772F2" w:rsidRPr="009907AB" w:rsidTr="00081FF3">
        <w:trPr>
          <w:trHeight w:val="57"/>
        </w:trPr>
        <w:tc>
          <w:tcPr>
            <w:tcW w:w="992" w:type="dxa"/>
          </w:tcPr>
          <w:p w:rsidR="005772F2" w:rsidRDefault="00E267F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6662" w:type="dxa"/>
          </w:tcPr>
          <w:p w:rsidR="00CE6F16" w:rsidRPr="00411552" w:rsidRDefault="007E3DB2" w:rsidP="004115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7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исленность граждан старшего поколения, про</w:t>
            </w:r>
            <w:r w:rsidR="005772F2" w:rsidRPr="000B1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информированн</w:t>
            </w:r>
            <w:r w:rsidR="00577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="005772F2" w:rsidRPr="000B1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правилах безопасности дома и на улице, во время выполнения повседневных задач и в случае экстренных природных и техногенных угроз жизни и здоровью</w:t>
            </w:r>
          </w:p>
        </w:tc>
        <w:tc>
          <w:tcPr>
            <w:tcW w:w="1418" w:type="dxa"/>
          </w:tcPr>
          <w:p w:rsidR="00655199" w:rsidRPr="00655199" w:rsidRDefault="00655199" w:rsidP="002B0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E4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992" w:type="dxa"/>
          </w:tcPr>
          <w:p w:rsidR="00655199" w:rsidRPr="003E55B6" w:rsidRDefault="003E55B6" w:rsidP="002B0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1" w:type="dxa"/>
          </w:tcPr>
          <w:p w:rsidR="00655199" w:rsidRPr="003E55B6" w:rsidRDefault="003E55B6" w:rsidP="002B0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</w:tcPr>
          <w:p w:rsidR="00655199" w:rsidRPr="003E55B6" w:rsidRDefault="003E55B6" w:rsidP="002B0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</w:tcPr>
          <w:p w:rsidR="00655199" w:rsidRPr="003E55B6" w:rsidRDefault="003E55B6" w:rsidP="002B0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3" w:type="dxa"/>
          </w:tcPr>
          <w:p w:rsidR="00655199" w:rsidRPr="003E55B6" w:rsidRDefault="003E55B6" w:rsidP="002B0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92" w:type="dxa"/>
          </w:tcPr>
          <w:p w:rsidR="00655199" w:rsidRPr="003E55B6" w:rsidRDefault="003E55B6" w:rsidP="002B0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2E1D9A" w:rsidRPr="009907AB" w:rsidTr="00081FF3">
        <w:trPr>
          <w:trHeight w:val="57"/>
        </w:trPr>
        <w:tc>
          <w:tcPr>
            <w:tcW w:w="992" w:type="dxa"/>
          </w:tcPr>
          <w:p w:rsidR="002E1D9A" w:rsidRDefault="00E267F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E1D9A" w:rsidRDefault="00417681" w:rsidP="007E3DB2">
            <w:pPr>
              <w:pStyle w:val="1"/>
              <w:jc w:val="both"/>
              <w:rPr>
                <w:sz w:val="24"/>
                <w:szCs w:val="24"/>
              </w:rPr>
            </w:pPr>
            <w:r w:rsidRPr="00417681">
              <w:rPr>
                <w:sz w:val="24"/>
                <w:szCs w:val="24"/>
              </w:rPr>
              <w:t>Задача «Развитие социальных услуг»</w:t>
            </w:r>
          </w:p>
        </w:tc>
        <w:tc>
          <w:tcPr>
            <w:tcW w:w="1418" w:type="dxa"/>
          </w:tcPr>
          <w:p w:rsidR="002E1D9A" w:rsidRPr="008B0115" w:rsidRDefault="002E1D9A" w:rsidP="00EE1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E1D9A" w:rsidRPr="008B0115" w:rsidRDefault="002E1D9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2E1D9A" w:rsidRPr="008B0115" w:rsidRDefault="002E1D9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E1D9A" w:rsidRPr="008B0115" w:rsidRDefault="002E1D9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E1D9A" w:rsidRPr="008B0115" w:rsidRDefault="002E1D9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E1D9A" w:rsidRPr="008B0115" w:rsidRDefault="002E1D9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E1D9A" w:rsidRPr="008B0115" w:rsidRDefault="002E1D9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2F2" w:rsidRPr="009907AB" w:rsidTr="00081FF3">
        <w:trPr>
          <w:trHeight w:val="57"/>
        </w:trPr>
        <w:tc>
          <w:tcPr>
            <w:tcW w:w="992" w:type="dxa"/>
          </w:tcPr>
          <w:p w:rsidR="005772F2" w:rsidRDefault="00417681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9313F" w:rsidRPr="0049313F" w:rsidRDefault="005772F2" w:rsidP="006233E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 </w:t>
            </w:r>
            <w:r w:rsidRPr="00B42BA9">
              <w:rPr>
                <w:sz w:val="24"/>
                <w:szCs w:val="24"/>
              </w:rPr>
              <w:t>«</w:t>
            </w:r>
            <w:r w:rsidRPr="000F4CC1">
              <w:rPr>
                <w:sz w:val="24"/>
                <w:szCs w:val="24"/>
              </w:rPr>
              <w:t xml:space="preserve">Охрана здоровья граждан старшего поколения, развитие медицинской помощи, в </w:t>
            </w:r>
            <w:r w:rsidR="00411552">
              <w:rPr>
                <w:sz w:val="24"/>
                <w:szCs w:val="24"/>
              </w:rPr>
              <w:t>том числе по профилю «гериатрия»</w:t>
            </w:r>
          </w:p>
        </w:tc>
        <w:tc>
          <w:tcPr>
            <w:tcW w:w="1418" w:type="dxa"/>
          </w:tcPr>
          <w:p w:rsidR="005772F2" w:rsidRPr="008B0115" w:rsidRDefault="005772F2" w:rsidP="00EE1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72F2" w:rsidRPr="008B0115" w:rsidRDefault="005772F2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772F2" w:rsidRPr="008B0115" w:rsidRDefault="005772F2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772F2" w:rsidRPr="008B0115" w:rsidRDefault="005772F2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772F2" w:rsidRPr="008B0115" w:rsidRDefault="005772F2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772F2" w:rsidRPr="008B0115" w:rsidRDefault="005772F2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72F2" w:rsidRPr="008B0115" w:rsidRDefault="005772F2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2F2" w:rsidRPr="009907AB" w:rsidTr="00081FF3">
        <w:trPr>
          <w:trHeight w:val="57"/>
        </w:trPr>
        <w:tc>
          <w:tcPr>
            <w:tcW w:w="992" w:type="dxa"/>
          </w:tcPr>
          <w:p w:rsidR="005772F2" w:rsidRPr="00FE37FC" w:rsidRDefault="00A07AF6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F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662" w:type="dxa"/>
          </w:tcPr>
          <w:p w:rsidR="0049313F" w:rsidRPr="00FE37FC" w:rsidRDefault="007E3DB2" w:rsidP="007E3DB2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772F2" w:rsidRPr="00FE37FC">
              <w:rPr>
                <w:sz w:val="24"/>
                <w:szCs w:val="24"/>
              </w:rPr>
              <w:t xml:space="preserve">оля </w:t>
            </w:r>
            <w:r>
              <w:rPr>
                <w:sz w:val="24"/>
                <w:szCs w:val="24"/>
              </w:rPr>
              <w:t>граждан</w:t>
            </w:r>
            <w:r w:rsidR="005772F2" w:rsidRPr="00FE37FC">
              <w:rPr>
                <w:sz w:val="24"/>
                <w:szCs w:val="24"/>
              </w:rPr>
              <w:t xml:space="preserve">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  <w:r w:rsidR="00E47798" w:rsidRPr="00FE37FC">
              <w:rPr>
                <w:sz w:val="24"/>
                <w:szCs w:val="24"/>
              </w:rPr>
              <w:t>, от общего числа граждан старшего поколения</w:t>
            </w:r>
          </w:p>
        </w:tc>
        <w:tc>
          <w:tcPr>
            <w:tcW w:w="1418" w:type="dxa"/>
          </w:tcPr>
          <w:p w:rsidR="005772F2" w:rsidRPr="00FE37FC" w:rsidRDefault="00E47798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1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772F2" w:rsidRPr="009907AB" w:rsidTr="00081FF3">
        <w:trPr>
          <w:trHeight w:val="57"/>
        </w:trPr>
        <w:tc>
          <w:tcPr>
            <w:tcW w:w="992" w:type="dxa"/>
          </w:tcPr>
          <w:p w:rsidR="005772F2" w:rsidRPr="00FE37FC" w:rsidRDefault="00A07AF6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F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662" w:type="dxa"/>
          </w:tcPr>
          <w:p w:rsidR="00BF0395" w:rsidRPr="00FE37FC" w:rsidRDefault="00BF0395" w:rsidP="007E3DB2">
            <w:pPr>
              <w:pStyle w:val="1"/>
              <w:jc w:val="both"/>
              <w:rPr>
                <w:sz w:val="24"/>
                <w:szCs w:val="24"/>
              </w:rPr>
            </w:pPr>
            <w:r w:rsidRPr="00FE37FC">
              <w:rPr>
                <w:sz w:val="24"/>
                <w:szCs w:val="24"/>
              </w:rPr>
              <w:t>Уровень госпитализации на геронтологические койки лиц старше 60 лет на 10 тыс. населения соответствующего возраста, усл</w:t>
            </w:r>
            <w:r w:rsidR="007E3DB2">
              <w:rPr>
                <w:sz w:val="24"/>
                <w:szCs w:val="24"/>
              </w:rPr>
              <w:t>овных</w:t>
            </w:r>
            <w:r w:rsidRPr="00FE37FC">
              <w:rPr>
                <w:sz w:val="24"/>
                <w:szCs w:val="24"/>
              </w:rPr>
              <w:t xml:space="preserve"> ед</w:t>
            </w:r>
            <w:r w:rsidR="007E3DB2">
              <w:rPr>
                <w:sz w:val="24"/>
                <w:szCs w:val="24"/>
              </w:rPr>
              <w:t>иниц</w:t>
            </w:r>
          </w:p>
        </w:tc>
        <w:tc>
          <w:tcPr>
            <w:tcW w:w="1418" w:type="dxa"/>
          </w:tcPr>
          <w:p w:rsidR="005772F2" w:rsidRPr="00FE37FC" w:rsidRDefault="00E47798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1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3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3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993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992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5772F2" w:rsidRPr="009907AB" w:rsidTr="00081FF3">
        <w:trPr>
          <w:trHeight w:val="57"/>
        </w:trPr>
        <w:tc>
          <w:tcPr>
            <w:tcW w:w="992" w:type="dxa"/>
          </w:tcPr>
          <w:p w:rsidR="005772F2" w:rsidRPr="00FE37FC" w:rsidRDefault="00FE37FC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F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662" w:type="dxa"/>
          </w:tcPr>
          <w:p w:rsidR="0049313F" w:rsidRPr="00FE37FC" w:rsidRDefault="007E3DB2" w:rsidP="006233E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772F2" w:rsidRPr="00FE37FC">
              <w:rPr>
                <w:sz w:val="24"/>
                <w:szCs w:val="24"/>
              </w:rPr>
              <w:t>оля граждан старше трудоспособного возраста из группы риска, проживающих в организациях социального обслуживания, охваченных вакцинацией против пневмококковой инфекции, в общем количестве граждан, подлежащих вакцинации</w:t>
            </w:r>
          </w:p>
        </w:tc>
        <w:tc>
          <w:tcPr>
            <w:tcW w:w="1418" w:type="dxa"/>
          </w:tcPr>
          <w:p w:rsidR="005772F2" w:rsidRPr="00FE37FC" w:rsidRDefault="00E47798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1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772F2" w:rsidRPr="00FE37FC" w:rsidRDefault="00BF0395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2F2" w:rsidRPr="009907AB" w:rsidTr="00081FF3">
        <w:trPr>
          <w:trHeight w:val="57"/>
        </w:trPr>
        <w:tc>
          <w:tcPr>
            <w:tcW w:w="992" w:type="dxa"/>
          </w:tcPr>
          <w:p w:rsidR="005772F2" w:rsidRPr="00FE37FC" w:rsidRDefault="00FE37FC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6662" w:type="dxa"/>
          </w:tcPr>
          <w:p w:rsidR="00EA0653" w:rsidRPr="00FE37FC" w:rsidRDefault="007E3DB2" w:rsidP="006233E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5772F2" w:rsidRPr="00FE37FC">
              <w:rPr>
                <w:sz w:val="24"/>
                <w:szCs w:val="24"/>
              </w:rPr>
              <w:t>исленность граждан старшего поколения, охваченных мероприятиями по повышению уровня медицинской грамотности в вопросах здорового старения и активного долголетия, профилактики и лечения возраст-ассоциированных заболеваний и гериатрических синдромов, создания условий для ведения здорового образа жизни в пожилом возрасте</w:t>
            </w:r>
          </w:p>
        </w:tc>
        <w:tc>
          <w:tcPr>
            <w:tcW w:w="1418" w:type="dxa"/>
          </w:tcPr>
          <w:p w:rsidR="005772F2" w:rsidRPr="00FE37FC" w:rsidRDefault="00E47798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5772F2" w:rsidRPr="00FE37FC" w:rsidRDefault="007D449C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1" w:type="dxa"/>
          </w:tcPr>
          <w:p w:rsidR="005772F2" w:rsidRPr="00FE37FC" w:rsidRDefault="007D449C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</w:tcPr>
          <w:p w:rsidR="005772F2" w:rsidRPr="00FE37FC" w:rsidRDefault="007D449C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</w:tcPr>
          <w:p w:rsidR="005772F2" w:rsidRPr="00FE37FC" w:rsidRDefault="007D449C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</w:tcPr>
          <w:p w:rsidR="005772F2" w:rsidRPr="00FE37FC" w:rsidRDefault="007D449C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5772F2" w:rsidRPr="00FE37FC" w:rsidRDefault="007D449C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E15FCA" w:rsidRPr="009907AB" w:rsidTr="00081FF3">
        <w:trPr>
          <w:trHeight w:val="57"/>
        </w:trPr>
        <w:tc>
          <w:tcPr>
            <w:tcW w:w="992" w:type="dxa"/>
          </w:tcPr>
          <w:p w:rsidR="00E15FCA" w:rsidRDefault="00E267F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2" w:type="dxa"/>
          </w:tcPr>
          <w:p w:rsidR="00E15FCA" w:rsidRPr="000B13D2" w:rsidRDefault="00E15FCA" w:rsidP="006233E0">
            <w:pPr>
              <w:pStyle w:val="1"/>
              <w:jc w:val="both"/>
              <w:rPr>
                <w:sz w:val="24"/>
                <w:szCs w:val="24"/>
              </w:rPr>
            </w:pPr>
            <w:r w:rsidRPr="000F4CC1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0F4CC1">
              <w:rPr>
                <w:sz w:val="24"/>
                <w:szCs w:val="24"/>
              </w:rPr>
              <w:t>«Развитие социальных услуг для граждан старшего поколения, продлевающих их здоровую жизнь и обеспечивающих качественный уход»</w:t>
            </w:r>
          </w:p>
        </w:tc>
        <w:tc>
          <w:tcPr>
            <w:tcW w:w="1418" w:type="dxa"/>
          </w:tcPr>
          <w:p w:rsidR="00E15FCA" w:rsidRPr="008B0115" w:rsidRDefault="00E15FCA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5FCA" w:rsidRPr="008B0115" w:rsidRDefault="00E15FCA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E15FCA" w:rsidRDefault="00E15FCA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15FCA" w:rsidRDefault="00E15FCA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15FCA" w:rsidRDefault="00E15FCA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15FCA" w:rsidRDefault="00E15FCA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5FCA" w:rsidRDefault="00E15FCA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FCA" w:rsidRPr="009907AB" w:rsidTr="00081FF3">
        <w:trPr>
          <w:trHeight w:val="57"/>
        </w:trPr>
        <w:tc>
          <w:tcPr>
            <w:tcW w:w="992" w:type="dxa"/>
          </w:tcPr>
          <w:p w:rsidR="00E15FCA" w:rsidRDefault="00417681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D9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2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A0653" w:rsidRPr="00EA0653" w:rsidRDefault="007E3DB2" w:rsidP="006233E0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15FCA" w:rsidRPr="009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граждан </w:t>
            </w:r>
            <w:r w:rsidR="00F2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поколения</w:t>
            </w:r>
            <w:r w:rsidR="00E15FCA" w:rsidRPr="009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социаль</w:t>
            </w:r>
            <w:r w:rsidR="00F2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="00E15FCA" w:rsidRPr="009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E15FCA" w:rsidRPr="009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0366" w:rsidRPr="00F2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общего числа граждан </w:t>
            </w:r>
            <w:r w:rsidR="00E15FCA" w:rsidRPr="009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поколения, признанных нуждающимися</w:t>
            </w:r>
            <w:r w:rsidR="00E1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FCA" w:rsidRPr="009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социальном обслуживании</w:t>
            </w:r>
          </w:p>
        </w:tc>
        <w:tc>
          <w:tcPr>
            <w:tcW w:w="1418" w:type="dxa"/>
          </w:tcPr>
          <w:p w:rsidR="00E15FCA" w:rsidRPr="008B0115" w:rsidRDefault="00E15FCA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</w:tcPr>
          <w:p w:rsidR="00E15FCA" w:rsidRPr="00F20366" w:rsidRDefault="00F20366" w:rsidP="0096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1" w:type="dxa"/>
          </w:tcPr>
          <w:p w:rsidR="00E15FCA" w:rsidRPr="00F20366" w:rsidRDefault="00F20366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15FCA" w:rsidRPr="00F20366" w:rsidRDefault="00F20366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15FCA" w:rsidRPr="00F20366" w:rsidRDefault="00F20366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15FCA" w:rsidRPr="00F20366" w:rsidRDefault="00F20366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15FCA" w:rsidRPr="00F20366" w:rsidRDefault="00F20366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FCA" w:rsidRPr="009907AB" w:rsidTr="00081FF3">
        <w:trPr>
          <w:trHeight w:val="57"/>
        </w:trPr>
        <w:tc>
          <w:tcPr>
            <w:tcW w:w="992" w:type="dxa"/>
          </w:tcPr>
          <w:p w:rsidR="00E15FCA" w:rsidRDefault="002E1D9A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7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A0653" w:rsidRPr="000F4CC1" w:rsidRDefault="007E3DB2" w:rsidP="006233E0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E1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исленность</w:t>
            </w:r>
            <w:r w:rsidR="00E15FCA" w:rsidRPr="009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добровольцев (волонтеров)</w:t>
            </w:r>
            <w:r w:rsidR="00E1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привлеченных </w:t>
            </w:r>
            <w:r w:rsidR="00E15FCA" w:rsidRPr="009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социального обслуживания, предоставляющи</w:t>
            </w:r>
            <w:r w:rsidR="00E1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15FCA" w:rsidRPr="0096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социальные услуги в стационарной форме со</w:t>
            </w:r>
            <w:r w:rsidR="00E1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циального обслуживания</w:t>
            </w:r>
          </w:p>
        </w:tc>
        <w:tc>
          <w:tcPr>
            <w:tcW w:w="1418" w:type="dxa"/>
          </w:tcPr>
          <w:p w:rsidR="00E15FCA" w:rsidRPr="008B0115" w:rsidRDefault="00EA0653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E15FCA" w:rsidRPr="008B0115" w:rsidRDefault="000605D7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91" w:type="dxa"/>
          </w:tcPr>
          <w:p w:rsidR="00E15FCA" w:rsidRDefault="000605D7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993" w:type="dxa"/>
          </w:tcPr>
          <w:p w:rsidR="00E15FCA" w:rsidRDefault="000605D7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3" w:type="dxa"/>
          </w:tcPr>
          <w:p w:rsidR="00E15FCA" w:rsidRDefault="000605D7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3" w:type="dxa"/>
          </w:tcPr>
          <w:p w:rsidR="00E15FCA" w:rsidRDefault="000605D7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92" w:type="dxa"/>
          </w:tcPr>
          <w:p w:rsidR="00E15FCA" w:rsidRDefault="000605D7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</w:tr>
      <w:tr w:rsidR="00E15FCA" w:rsidRPr="009907AB" w:rsidTr="00081FF3">
        <w:trPr>
          <w:trHeight w:val="57"/>
        </w:trPr>
        <w:tc>
          <w:tcPr>
            <w:tcW w:w="992" w:type="dxa"/>
          </w:tcPr>
          <w:p w:rsidR="00E15FCA" w:rsidRDefault="002E1D9A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7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EA0653" w:rsidRDefault="007E3DB2" w:rsidP="006233E0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E1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исленность граждан старшего поколения, охваченных </w:t>
            </w:r>
            <w:proofErr w:type="spellStart"/>
            <w:r w:rsidR="00E1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стационарозамещающими</w:t>
            </w:r>
            <w:proofErr w:type="spellEnd"/>
            <w:r w:rsidR="00E1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</w:t>
            </w:r>
          </w:p>
        </w:tc>
        <w:tc>
          <w:tcPr>
            <w:tcW w:w="1418" w:type="dxa"/>
          </w:tcPr>
          <w:p w:rsidR="00E15FCA" w:rsidRPr="008B0115" w:rsidRDefault="00EA0653" w:rsidP="00EA0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E1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992" w:type="dxa"/>
          </w:tcPr>
          <w:p w:rsidR="00E15FCA" w:rsidRPr="008B0115" w:rsidRDefault="006150F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1" w:type="dxa"/>
          </w:tcPr>
          <w:p w:rsidR="00E15FCA" w:rsidRDefault="006150F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993" w:type="dxa"/>
          </w:tcPr>
          <w:p w:rsidR="00E15FCA" w:rsidRDefault="006150F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3" w:type="dxa"/>
          </w:tcPr>
          <w:p w:rsidR="00E15FCA" w:rsidRDefault="006150F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993" w:type="dxa"/>
          </w:tcPr>
          <w:p w:rsidR="00E15FCA" w:rsidRDefault="006150F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92" w:type="dxa"/>
          </w:tcPr>
          <w:p w:rsidR="00E15FCA" w:rsidRDefault="006150FF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EA0653" w:rsidRPr="009907AB" w:rsidTr="00081FF3">
        <w:trPr>
          <w:trHeight w:val="57"/>
        </w:trPr>
        <w:tc>
          <w:tcPr>
            <w:tcW w:w="992" w:type="dxa"/>
          </w:tcPr>
          <w:p w:rsidR="00EA0653" w:rsidRDefault="00E267FA" w:rsidP="0041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662" w:type="dxa"/>
          </w:tcPr>
          <w:p w:rsidR="00EA0653" w:rsidRDefault="007E3DB2" w:rsidP="00EA0653">
            <w:pPr>
              <w:tabs>
                <w:tab w:val="left" w:pos="15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EA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исленность </w:t>
            </w:r>
            <w:r w:rsidR="00EA0653" w:rsidRPr="00EA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старше трудоспособного возраста и инвалидов, получающих услуги в рамках</w:t>
            </w:r>
            <w:r w:rsidR="00EA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долговременного ухода</w:t>
            </w:r>
          </w:p>
        </w:tc>
        <w:tc>
          <w:tcPr>
            <w:tcW w:w="1418" w:type="dxa"/>
          </w:tcPr>
          <w:p w:rsidR="00EA0653" w:rsidRDefault="00EA0653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EA0653" w:rsidRPr="008B0115" w:rsidRDefault="00EA0653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991" w:type="dxa"/>
          </w:tcPr>
          <w:p w:rsidR="00EA0653" w:rsidRDefault="00EA0653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993" w:type="dxa"/>
          </w:tcPr>
          <w:p w:rsidR="00EA0653" w:rsidRDefault="00EA0653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993" w:type="dxa"/>
          </w:tcPr>
          <w:p w:rsidR="00EA0653" w:rsidRDefault="002B0C07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</w:tcPr>
          <w:p w:rsidR="00EA0653" w:rsidRDefault="002B0C07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EA0653" w:rsidRDefault="002B0C07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A415FF" w:rsidRPr="000544E3" w:rsidRDefault="002F2FDD" w:rsidP="00052D1A">
      <w:pPr>
        <w:pStyle w:val="ConsPlusTitle"/>
        <w:spacing w:before="720"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</w:t>
      </w:r>
      <w:bookmarkStart w:id="0" w:name="_GoBack"/>
      <w:bookmarkEnd w:id="0"/>
    </w:p>
    <w:sectPr w:rsidR="00A415FF" w:rsidRPr="000544E3" w:rsidSect="007E3DB2">
      <w:headerReference w:type="default" r:id="rId6"/>
      <w:pgSz w:w="16838" w:h="11905" w:orient="landscape"/>
      <w:pgMar w:top="1274" w:right="1134" w:bottom="709" w:left="1134" w:header="284" w:footer="0" w:gutter="0"/>
      <w:pgNumType w:start="2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35B" w:rsidRDefault="00CE635B" w:rsidP="00B7120D">
      <w:pPr>
        <w:spacing w:after="0" w:line="240" w:lineRule="auto"/>
      </w:pPr>
      <w:r>
        <w:separator/>
      </w:r>
    </w:p>
  </w:endnote>
  <w:endnote w:type="continuationSeparator" w:id="0">
    <w:p w:rsidR="00CE635B" w:rsidRDefault="00CE635B" w:rsidP="00B7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35B" w:rsidRDefault="00CE635B" w:rsidP="00B7120D">
      <w:pPr>
        <w:spacing w:after="0" w:line="240" w:lineRule="auto"/>
      </w:pPr>
      <w:r>
        <w:separator/>
      </w:r>
    </w:p>
  </w:footnote>
  <w:footnote w:type="continuationSeparator" w:id="0">
    <w:p w:rsidR="00CE635B" w:rsidRDefault="00CE635B" w:rsidP="00B7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544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E4CC4" w:rsidRPr="00345A0E" w:rsidRDefault="009B6E1C" w:rsidP="00345A0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45A0E">
          <w:rPr>
            <w:rFonts w:ascii="Times New Roman" w:hAnsi="Times New Roman" w:cs="Times New Roman"/>
            <w:sz w:val="28"/>
          </w:rPr>
          <w:fldChar w:fldCharType="begin"/>
        </w:r>
        <w:r w:rsidR="00DE4CC4" w:rsidRPr="00345A0E">
          <w:rPr>
            <w:rFonts w:ascii="Times New Roman" w:hAnsi="Times New Roman" w:cs="Times New Roman"/>
            <w:sz w:val="28"/>
          </w:rPr>
          <w:instrText>PAGE   \* MERGEFORMAT</w:instrText>
        </w:r>
        <w:r w:rsidRPr="00345A0E">
          <w:rPr>
            <w:rFonts w:ascii="Times New Roman" w:hAnsi="Times New Roman" w:cs="Times New Roman"/>
            <w:sz w:val="28"/>
          </w:rPr>
          <w:fldChar w:fldCharType="separate"/>
        </w:r>
        <w:r w:rsidR="005F3FB8">
          <w:rPr>
            <w:rFonts w:ascii="Times New Roman" w:hAnsi="Times New Roman" w:cs="Times New Roman"/>
            <w:noProof/>
            <w:sz w:val="28"/>
          </w:rPr>
          <w:t>23</w:t>
        </w:r>
        <w:r w:rsidRPr="00345A0E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0D"/>
    <w:rsid w:val="00011C09"/>
    <w:rsid w:val="00015A01"/>
    <w:rsid w:val="00030414"/>
    <w:rsid w:val="00046DBA"/>
    <w:rsid w:val="0004730F"/>
    <w:rsid w:val="00052D1A"/>
    <w:rsid w:val="000544E3"/>
    <w:rsid w:val="000605D7"/>
    <w:rsid w:val="000745F0"/>
    <w:rsid w:val="00081FF3"/>
    <w:rsid w:val="00084CEB"/>
    <w:rsid w:val="000B13D2"/>
    <w:rsid w:val="000B39AE"/>
    <w:rsid w:val="000F4CC1"/>
    <w:rsid w:val="00107835"/>
    <w:rsid w:val="0012458D"/>
    <w:rsid w:val="001257CB"/>
    <w:rsid w:val="001373AA"/>
    <w:rsid w:val="00164260"/>
    <w:rsid w:val="001903BB"/>
    <w:rsid w:val="001C07F1"/>
    <w:rsid w:val="001F55E1"/>
    <w:rsid w:val="00226FB8"/>
    <w:rsid w:val="002A27B8"/>
    <w:rsid w:val="002A6790"/>
    <w:rsid w:val="002B0C07"/>
    <w:rsid w:val="002E1D9A"/>
    <w:rsid w:val="002E5BFB"/>
    <w:rsid w:val="002F2FDD"/>
    <w:rsid w:val="0034232A"/>
    <w:rsid w:val="00345A0E"/>
    <w:rsid w:val="003659F2"/>
    <w:rsid w:val="003E55B6"/>
    <w:rsid w:val="003F01D9"/>
    <w:rsid w:val="00411552"/>
    <w:rsid w:val="00417681"/>
    <w:rsid w:val="00484B6B"/>
    <w:rsid w:val="0048697F"/>
    <w:rsid w:val="004915D8"/>
    <w:rsid w:val="0049313F"/>
    <w:rsid w:val="004C1A14"/>
    <w:rsid w:val="004E6273"/>
    <w:rsid w:val="0054108A"/>
    <w:rsid w:val="0055724D"/>
    <w:rsid w:val="005772F2"/>
    <w:rsid w:val="00585D1C"/>
    <w:rsid w:val="0059659F"/>
    <w:rsid w:val="005A1C43"/>
    <w:rsid w:val="005B792D"/>
    <w:rsid w:val="005C01EF"/>
    <w:rsid w:val="005C5881"/>
    <w:rsid w:val="005D7380"/>
    <w:rsid w:val="005E0394"/>
    <w:rsid w:val="005E0EAC"/>
    <w:rsid w:val="005E3878"/>
    <w:rsid w:val="005F3FB8"/>
    <w:rsid w:val="00613426"/>
    <w:rsid w:val="006150FF"/>
    <w:rsid w:val="006233E0"/>
    <w:rsid w:val="00625873"/>
    <w:rsid w:val="00655199"/>
    <w:rsid w:val="006945BE"/>
    <w:rsid w:val="00707656"/>
    <w:rsid w:val="007214CF"/>
    <w:rsid w:val="007400C3"/>
    <w:rsid w:val="00751C2C"/>
    <w:rsid w:val="00775D91"/>
    <w:rsid w:val="007D449C"/>
    <w:rsid w:val="007E3DB2"/>
    <w:rsid w:val="00835339"/>
    <w:rsid w:val="00843301"/>
    <w:rsid w:val="008E3D10"/>
    <w:rsid w:val="009011E1"/>
    <w:rsid w:val="0094315F"/>
    <w:rsid w:val="009531CF"/>
    <w:rsid w:val="00963527"/>
    <w:rsid w:val="009A106C"/>
    <w:rsid w:val="009B6E1C"/>
    <w:rsid w:val="009E7EB8"/>
    <w:rsid w:val="00A07AF6"/>
    <w:rsid w:val="00A415FF"/>
    <w:rsid w:val="00A670B0"/>
    <w:rsid w:val="00A75D50"/>
    <w:rsid w:val="00AA7084"/>
    <w:rsid w:val="00B33D9A"/>
    <w:rsid w:val="00B42BA9"/>
    <w:rsid w:val="00B7120D"/>
    <w:rsid w:val="00B74690"/>
    <w:rsid w:val="00BB72BE"/>
    <w:rsid w:val="00BC1285"/>
    <w:rsid w:val="00BC7EC3"/>
    <w:rsid w:val="00BD5A74"/>
    <w:rsid w:val="00BE3EDF"/>
    <w:rsid w:val="00BF0395"/>
    <w:rsid w:val="00BF1ED7"/>
    <w:rsid w:val="00C1153B"/>
    <w:rsid w:val="00C307C3"/>
    <w:rsid w:val="00C6417C"/>
    <w:rsid w:val="00C74C81"/>
    <w:rsid w:val="00CA67A1"/>
    <w:rsid w:val="00CA7DB6"/>
    <w:rsid w:val="00CE635B"/>
    <w:rsid w:val="00CE6F16"/>
    <w:rsid w:val="00CF6E50"/>
    <w:rsid w:val="00D0055E"/>
    <w:rsid w:val="00D10355"/>
    <w:rsid w:val="00D5705F"/>
    <w:rsid w:val="00DA5D0B"/>
    <w:rsid w:val="00DE4CC4"/>
    <w:rsid w:val="00E15FCA"/>
    <w:rsid w:val="00E17656"/>
    <w:rsid w:val="00E267FA"/>
    <w:rsid w:val="00E43783"/>
    <w:rsid w:val="00E456E3"/>
    <w:rsid w:val="00E47798"/>
    <w:rsid w:val="00E86158"/>
    <w:rsid w:val="00E91558"/>
    <w:rsid w:val="00EA0653"/>
    <w:rsid w:val="00EC1D39"/>
    <w:rsid w:val="00EE1134"/>
    <w:rsid w:val="00EF0C1B"/>
    <w:rsid w:val="00F20366"/>
    <w:rsid w:val="00F238F1"/>
    <w:rsid w:val="00FA0D93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BB69C8-FD10-4385-9CC5-D22ABB00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71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1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120D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7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71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7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20D"/>
  </w:style>
  <w:style w:type="paragraph" w:styleId="a6">
    <w:name w:val="footer"/>
    <w:basedOn w:val="a"/>
    <w:link w:val="a7"/>
    <w:uiPriority w:val="99"/>
    <w:unhideWhenUsed/>
    <w:rsid w:val="00B7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20D"/>
  </w:style>
  <w:style w:type="paragraph" w:styleId="a8">
    <w:name w:val="Balloon Text"/>
    <w:basedOn w:val="a"/>
    <w:link w:val="a9"/>
    <w:uiPriority w:val="99"/>
    <w:semiHidden/>
    <w:unhideWhenUsed/>
    <w:rsid w:val="005E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AC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6F1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6F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8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</dc:creator>
  <cp:lastModifiedBy>Анна И. Слободина</cp:lastModifiedBy>
  <cp:revision>36</cp:revision>
  <cp:lastPrinted>2024-12-13T11:58:00Z</cp:lastPrinted>
  <dcterms:created xsi:type="dcterms:W3CDTF">2024-12-06T08:09:00Z</dcterms:created>
  <dcterms:modified xsi:type="dcterms:W3CDTF">2024-12-28T08:32:00Z</dcterms:modified>
</cp:coreProperties>
</file>